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0CBAA" w14:textId="77777777" w:rsidR="00917262" w:rsidRDefault="00917262" w:rsidP="00917262">
      <w:pPr>
        <w:spacing w:after="218" w:line="259" w:lineRule="auto"/>
        <w:ind w:left="0" w:firstLine="0"/>
      </w:pPr>
      <w:r w:rsidRPr="00673A7A">
        <w:rPr>
          <w:b/>
          <w:bCs/>
          <w:sz w:val="52"/>
          <w:szCs w:val="52"/>
        </w:rPr>
        <w:t>Annex C</w:t>
      </w:r>
      <w:r>
        <w:t xml:space="preserve"> </w:t>
      </w:r>
    </w:p>
    <w:p w14:paraId="5B11E557" w14:textId="77777777" w:rsidR="00917262" w:rsidRDefault="00917262" w:rsidP="00917262">
      <w:pPr>
        <w:spacing w:after="0" w:line="259" w:lineRule="auto"/>
        <w:ind w:left="0" w:firstLine="0"/>
      </w:pPr>
      <w:r>
        <w:t xml:space="preserve"> </w:t>
      </w:r>
    </w:p>
    <w:p w14:paraId="58982505" w14:textId="097D0A92" w:rsidR="00917262" w:rsidRPr="0030289E" w:rsidRDefault="00AF10D0" w:rsidP="00AF10D0">
      <w:pPr>
        <w:tabs>
          <w:tab w:val="left" w:pos="9639"/>
        </w:tabs>
        <w:spacing w:after="0" w:line="259" w:lineRule="auto"/>
        <w:ind w:left="394" w:firstLine="0"/>
        <w:jc w:val="center"/>
      </w:pPr>
      <w:r w:rsidRPr="0030289E">
        <w:rPr>
          <w:noProof/>
        </w:rPr>
        <w:drawing>
          <wp:anchor distT="0" distB="0" distL="114300" distR="114300" simplePos="0" relativeHeight="251658240" behindDoc="0" locked="0" layoutInCell="1" allowOverlap="1" wp14:anchorId="222D9E2E" wp14:editId="40B50D85">
            <wp:simplePos x="0" y="0"/>
            <wp:positionH relativeFrom="column">
              <wp:posOffset>91440</wp:posOffset>
            </wp:positionH>
            <wp:positionV relativeFrom="paragraph">
              <wp:posOffset>413385</wp:posOffset>
            </wp:positionV>
            <wp:extent cx="6400800" cy="705485"/>
            <wp:effectExtent l="0" t="0" r="0" b="0"/>
            <wp:wrapSquare wrapText="bothSides"/>
            <wp:docPr id="2070443827" name="Picture 2070443827" descr="A green and black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755574" name="Picture 1503755574" descr="A green and black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7262" w:rsidRPr="0030289E">
        <w:rPr>
          <w:b/>
          <w:sz w:val="52"/>
        </w:rPr>
        <w:t xml:space="preserve">Saltfleetby Parish Council </w:t>
      </w:r>
      <w:r w:rsidR="00917262" w:rsidRPr="0030289E">
        <w:rPr>
          <w:noProof/>
        </w:rPr>
        <w:t xml:space="preserve">   </w:t>
      </w:r>
    </w:p>
    <w:p w14:paraId="5FD12674" w14:textId="014824A3" w:rsidR="00917262" w:rsidRDefault="00AF10D0" w:rsidP="00AF10D0">
      <w:pPr>
        <w:spacing w:after="0" w:line="259" w:lineRule="auto"/>
        <w:ind w:left="2074" w:firstLine="0"/>
      </w:pPr>
      <w:r>
        <w:rPr>
          <w:b/>
          <w:sz w:val="52"/>
        </w:rPr>
        <w:t xml:space="preserve">         </w:t>
      </w:r>
      <w:r w:rsidR="00917262" w:rsidRPr="0030289E">
        <w:rPr>
          <w:b/>
          <w:sz w:val="52"/>
        </w:rPr>
        <w:t>Wind Farm Fund</w:t>
      </w:r>
    </w:p>
    <w:p w14:paraId="75BD10B8" w14:textId="77777777" w:rsidR="00917262" w:rsidRDefault="00917262" w:rsidP="00917262">
      <w:pPr>
        <w:spacing w:after="0" w:line="259" w:lineRule="auto"/>
        <w:ind w:left="0" w:firstLine="0"/>
      </w:pPr>
    </w:p>
    <w:p w14:paraId="71376837" w14:textId="77777777" w:rsidR="00917262" w:rsidRDefault="00917262" w:rsidP="00917262">
      <w:pPr>
        <w:spacing w:after="0" w:line="259" w:lineRule="auto"/>
        <w:ind w:left="0" w:firstLine="0"/>
      </w:pPr>
      <w:r>
        <w:t xml:space="preserve"> </w:t>
      </w:r>
    </w:p>
    <w:p w14:paraId="75A5EC1B" w14:textId="77777777" w:rsidR="00917262" w:rsidRDefault="00917262" w:rsidP="00917262">
      <w:pPr>
        <w:spacing w:after="0" w:line="259" w:lineRule="auto"/>
        <w:ind w:left="0" w:firstLine="0"/>
      </w:pPr>
      <w:r>
        <w:t xml:space="preserve"> </w:t>
      </w:r>
    </w:p>
    <w:p w14:paraId="795FB7D3" w14:textId="77777777" w:rsidR="00917262" w:rsidRPr="00C90D59" w:rsidRDefault="00917262" w:rsidP="00917262">
      <w:pPr>
        <w:ind w:left="615" w:right="581"/>
        <w:jc w:val="center"/>
        <w:rPr>
          <w:sz w:val="36"/>
          <w:szCs w:val="36"/>
        </w:rPr>
      </w:pPr>
      <w:r w:rsidRPr="00C90D59">
        <w:rPr>
          <w:b/>
          <w:sz w:val="36"/>
          <w:szCs w:val="36"/>
        </w:rPr>
        <w:t xml:space="preserve">Small Group Log of Use of </w:t>
      </w:r>
      <w:r w:rsidRPr="00C90D59">
        <w:rPr>
          <w:b/>
          <w:i/>
          <w:color w:val="BFBFBF"/>
          <w:sz w:val="36"/>
          <w:szCs w:val="36"/>
        </w:rPr>
        <w:t>Name of Venue</w:t>
      </w:r>
      <w:r w:rsidRPr="00C90D59">
        <w:rPr>
          <w:b/>
          <w:sz w:val="36"/>
          <w:szCs w:val="36"/>
        </w:rPr>
        <w:t xml:space="preserve"> </w:t>
      </w:r>
    </w:p>
    <w:p w14:paraId="681C08C5" w14:textId="77777777" w:rsidR="00917262" w:rsidRDefault="00917262" w:rsidP="00917262">
      <w:pPr>
        <w:spacing w:after="0" w:line="259" w:lineRule="auto"/>
        <w:ind w:left="82" w:firstLine="0"/>
        <w:jc w:val="center"/>
      </w:pPr>
      <w:r>
        <w:t xml:space="preserve"> </w:t>
      </w:r>
    </w:p>
    <w:p w14:paraId="168955CB" w14:textId="77777777" w:rsidR="00917262" w:rsidRDefault="00917262" w:rsidP="00917262">
      <w:pPr>
        <w:spacing w:after="0" w:line="259" w:lineRule="auto"/>
        <w:ind w:left="0" w:firstLine="0"/>
      </w:pPr>
      <w:r>
        <w:t xml:space="preserve">         </w:t>
      </w:r>
    </w:p>
    <w:p w14:paraId="2DAD19A0" w14:textId="77777777" w:rsidR="00917262" w:rsidRDefault="00917262" w:rsidP="00917262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4620" w:type="dxa"/>
        <w:tblInd w:w="2924" w:type="dxa"/>
        <w:tblCellMar>
          <w:top w:w="1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310"/>
        <w:gridCol w:w="2310"/>
      </w:tblGrid>
      <w:tr w:rsidR="00917262" w14:paraId="37FDD22C" w14:textId="77777777" w:rsidTr="00863518">
        <w:trPr>
          <w:trHeight w:val="839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D089" w14:textId="77777777" w:rsidR="00917262" w:rsidRDefault="00917262" w:rsidP="00863518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  <w:p w14:paraId="3A990790" w14:textId="77777777" w:rsidR="00917262" w:rsidRDefault="00917262" w:rsidP="00863518">
            <w:pPr>
              <w:spacing w:after="0" w:line="259" w:lineRule="auto"/>
              <w:ind w:left="5" w:firstLine="0"/>
              <w:jc w:val="center"/>
            </w:pPr>
            <w:r>
              <w:t xml:space="preserve">Date </w:t>
            </w:r>
          </w:p>
          <w:p w14:paraId="1BC3F974" w14:textId="77777777" w:rsidR="00917262" w:rsidRDefault="00917262" w:rsidP="00863518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9E53" w14:textId="77777777" w:rsidR="00917262" w:rsidRDefault="00917262" w:rsidP="00863518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  <w:p w14:paraId="31D79F0F" w14:textId="77777777" w:rsidR="00917262" w:rsidRDefault="00917262" w:rsidP="00863518">
            <w:pPr>
              <w:spacing w:after="0" w:line="259" w:lineRule="auto"/>
              <w:ind w:left="5" w:firstLine="0"/>
              <w:jc w:val="center"/>
            </w:pPr>
            <w:r>
              <w:t xml:space="preserve">Number of Hours </w:t>
            </w:r>
          </w:p>
        </w:tc>
      </w:tr>
      <w:tr w:rsidR="00917262" w14:paraId="0DFC0DAD" w14:textId="77777777" w:rsidTr="00863518">
        <w:trPr>
          <w:trHeight w:val="286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C604" w14:textId="77777777" w:rsidR="00917262" w:rsidRDefault="00917262" w:rsidP="00863518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4DBC" w14:textId="77777777" w:rsidR="00917262" w:rsidRDefault="00917262" w:rsidP="00863518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</w:tr>
      <w:tr w:rsidR="00917262" w14:paraId="691A569E" w14:textId="77777777" w:rsidTr="00863518">
        <w:trPr>
          <w:trHeight w:val="286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5A4D" w14:textId="77777777" w:rsidR="00917262" w:rsidRDefault="00917262" w:rsidP="00863518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F524" w14:textId="77777777" w:rsidR="00917262" w:rsidRDefault="00917262" w:rsidP="00863518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</w:tr>
      <w:tr w:rsidR="00917262" w14:paraId="5C30D468" w14:textId="77777777" w:rsidTr="00863518">
        <w:trPr>
          <w:trHeight w:val="286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E502" w14:textId="77777777" w:rsidR="00917262" w:rsidRDefault="00917262" w:rsidP="00863518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5000" w14:textId="77777777" w:rsidR="00917262" w:rsidRDefault="00917262" w:rsidP="00863518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</w:tr>
      <w:tr w:rsidR="00917262" w14:paraId="7AC52ACE" w14:textId="77777777" w:rsidTr="00863518">
        <w:trPr>
          <w:trHeight w:val="286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93C3" w14:textId="77777777" w:rsidR="00917262" w:rsidRDefault="00917262" w:rsidP="00863518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94F4" w14:textId="77777777" w:rsidR="00917262" w:rsidRDefault="00917262" w:rsidP="00863518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</w:tr>
      <w:tr w:rsidR="00917262" w14:paraId="3A1FC203" w14:textId="77777777" w:rsidTr="00863518">
        <w:trPr>
          <w:trHeight w:val="286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1CB0" w14:textId="77777777" w:rsidR="00917262" w:rsidRDefault="00917262" w:rsidP="00863518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95E1" w14:textId="77777777" w:rsidR="00917262" w:rsidRDefault="00917262" w:rsidP="00863518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</w:tr>
      <w:tr w:rsidR="00917262" w14:paraId="03B3E257" w14:textId="77777777" w:rsidTr="00863518">
        <w:trPr>
          <w:trHeight w:val="286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CECB" w14:textId="77777777" w:rsidR="00917262" w:rsidRDefault="00917262" w:rsidP="00863518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3C8E" w14:textId="77777777" w:rsidR="00917262" w:rsidRDefault="00917262" w:rsidP="00863518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</w:tr>
      <w:tr w:rsidR="00917262" w14:paraId="5EE6A8B8" w14:textId="77777777" w:rsidTr="00863518">
        <w:trPr>
          <w:trHeight w:val="286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D369" w14:textId="77777777" w:rsidR="00917262" w:rsidRDefault="00917262" w:rsidP="00863518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38A4" w14:textId="77777777" w:rsidR="00917262" w:rsidRDefault="00917262" w:rsidP="00863518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</w:tr>
      <w:tr w:rsidR="00917262" w14:paraId="46EFB108" w14:textId="77777777" w:rsidTr="00863518">
        <w:trPr>
          <w:trHeight w:val="286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7D13" w14:textId="77777777" w:rsidR="00917262" w:rsidRDefault="00917262" w:rsidP="00863518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20C4" w14:textId="77777777" w:rsidR="00917262" w:rsidRDefault="00917262" w:rsidP="00863518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</w:tr>
      <w:tr w:rsidR="00917262" w14:paraId="214EC49D" w14:textId="77777777" w:rsidTr="00863518">
        <w:trPr>
          <w:trHeight w:val="286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51BA" w14:textId="77777777" w:rsidR="00917262" w:rsidRDefault="00917262" w:rsidP="00863518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33E6" w14:textId="77777777" w:rsidR="00917262" w:rsidRDefault="00917262" w:rsidP="00863518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</w:tr>
      <w:tr w:rsidR="00917262" w14:paraId="4652A80B" w14:textId="77777777" w:rsidTr="00863518">
        <w:trPr>
          <w:trHeight w:val="286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8E81" w14:textId="77777777" w:rsidR="00917262" w:rsidRDefault="00917262" w:rsidP="00863518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D20A" w14:textId="77777777" w:rsidR="00917262" w:rsidRDefault="00917262" w:rsidP="00863518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</w:tr>
      <w:tr w:rsidR="00917262" w14:paraId="776B117B" w14:textId="77777777" w:rsidTr="00863518">
        <w:trPr>
          <w:trHeight w:val="286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82BD" w14:textId="77777777" w:rsidR="00917262" w:rsidRDefault="00917262" w:rsidP="00863518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7736" w14:textId="77777777" w:rsidR="00917262" w:rsidRDefault="00917262" w:rsidP="00863518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</w:tr>
      <w:tr w:rsidR="00917262" w14:paraId="632478A1" w14:textId="77777777" w:rsidTr="00863518">
        <w:trPr>
          <w:trHeight w:val="286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84BB" w14:textId="77777777" w:rsidR="00917262" w:rsidRDefault="00917262" w:rsidP="00863518">
            <w:pPr>
              <w:spacing w:after="0" w:line="259" w:lineRule="auto"/>
              <w:ind w:left="5" w:firstLine="0"/>
              <w:jc w:val="center"/>
            </w:pPr>
            <w:r>
              <w:t xml:space="preserve">Total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ED40" w14:textId="77777777" w:rsidR="00917262" w:rsidRDefault="00917262" w:rsidP="00863518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</w:tr>
      <w:tr w:rsidR="00917262" w14:paraId="3645E6CE" w14:textId="77777777" w:rsidTr="00863518">
        <w:trPr>
          <w:trHeight w:val="286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A42A" w14:textId="77777777" w:rsidR="00917262" w:rsidRDefault="00917262" w:rsidP="00863518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9368" w14:textId="77777777" w:rsidR="00917262" w:rsidRDefault="00917262" w:rsidP="00863518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</w:tr>
      <w:tr w:rsidR="00917262" w14:paraId="16A75082" w14:textId="77777777" w:rsidTr="00863518">
        <w:trPr>
          <w:trHeight w:val="286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B44780" w14:textId="77777777" w:rsidR="00917262" w:rsidRDefault="00917262" w:rsidP="00863518">
            <w:pPr>
              <w:spacing w:after="0" w:line="259" w:lineRule="auto"/>
              <w:ind w:left="0" w:firstLine="0"/>
            </w:pPr>
            <w:r>
              <w:t xml:space="preserve">Signed </w:t>
            </w:r>
          </w:p>
        </w:tc>
        <w:tc>
          <w:tcPr>
            <w:tcW w:w="2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27CB19" w14:textId="77777777" w:rsidR="00917262" w:rsidRDefault="00917262" w:rsidP="00863518">
            <w:pPr>
              <w:spacing w:after="160" w:line="259" w:lineRule="auto"/>
              <w:ind w:left="0" w:firstLine="0"/>
            </w:pPr>
          </w:p>
        </w:tc>
      </w:tr>
      <w:tr w:rsidR="00917262" w14:paraId="45234F23" w14:textId="77777777" w:rsidTr="00863518">
        <w:trPr>
          <w:trHeight w:val="286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83736" w14:textId="77777777" w:rsidR="00917262" w:rsidRDefault="00917262" w:rsidP="00863518">
            <w:pPr>
              <w:spacing w:after="0" w:line="259" w:lineRule="auto"/>
              <w:ind w:left="0" w:firstLine="0"/>
            </w:pPr>
            <w:r>
              <w:t xml:space="preserve">Name </w:t>
            </w:r>
          </w:p>
        </w:tc>
        <w:tc>
          <w:tcPr>
            <w:tcW w:w="2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FADDFF" w14:textId="77777777" w:rsidR="00917262" w:rsidRDefault="00917262" w:rsidP="00863518">
            <w:pPr>
              <w:spacing w:after="160" w:line="259" w:lineRule="auto"/>
              <w:ind w:left="0" w:firstLine="0"/>
            </w:pPr>
          </w:p>
        </w:tc>
      </w:tr>
      <w:tr w:rsidR="00917262" w14:paraId="7E300F13" w14:textId="77777777" w:rsidTr="00863518">
        <w:trPr>
          <w:trHeight w:val="286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9FC0D6" w14:textId="77777777" w:rsidR="00917262" w:rsidRDefault="00917262" w:rsidP="00863518">
            <w:pPr>
              <w:spacing w:after="0" w:line="259" w:lineRule="auto"/>
              <w:ind w:left="0" w:firstLine="0"/>
            </w:pPr>
            <w:r>
              <w:t xml:space="preserve">Date </w:t>
            </w:r>
          </w:p>
        </w:tc>
        <w:tc>
          <w:tcPr>
            <w:tcW w:w="2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B5CAC0" w14:textId="77777777" w:rsidR="00917262" w:rsidRDefault="00917262" w:rsidP="00863518">
            <w:pPr>
              <w:spacing w:after="160" w:line="259" w:lineRule="auto"/>
              <w:ind w:left="0" w:firstLine="0"/>
            </w:pPr>
          </w:p>
        </w:tc>
      </w:tr>
    </w:tbl>
    <w:p w14:paraId="14BF3840" w14:textId="77777777" w:rsidR="00917262" w:rsidRDefault="00917262" w:rsidP="00917262">
      <w:pPr>
        <w:spacing w:after="0" w:line="259" w:lineRule="auto"/>
        <w:ind w:left="82" w:firstLine="0"/>
        <w:jc w:val="center"/>
      </w:pPr>
      <w:r>
        <w:t xml:space="preserve"> </w:t>
      </w:r>
    </w:p>
    <w:p w14:paraId="06DDBBE8" w14:textId="77777777" w:rsidR="00917262" w:rsidRDefault="00917262" w:rsidP="00917262">
      <w:pPr>
        <w:spacing w:after="0" w:line="259" w:lineRule="auto"/>
        <w:ind w:left="82" w:firstLine="0"/>
        <w:jc w:val="center"/>
      </w:pPr>
      <w:r>
        <w:t xml:space="preserve"> </w:t>
      </w:r>
    </w:p>
    <w:p w14:paraId="037E5FCB" w14:textId="77777777" w:rsidR="00917262" w:rsidRPr="003960A8" w:rsidRDefault="00917262" w:rsidP="00917262">
      <w:pPr>
        <w:ind w:left="-5"/>
        <w:rPr>
          <w:rFonts w:ascii="Verdana" w:hAnsi="Verdana"/>
        </w:rPr>
      </w:pPr>
      <w:r w:rsidRPr="003960A8">
        <w:rPr>
          <w:rFonts w:ascii="Verdana" w:hAnsi="Verdana"/>
        </w:rPr>
        <w:t xml:space="preserve">On completion, one copy of this form to be forwarded to the Fund Administrator and one copy to be sent to the Venue. The Venue shall invoice the Fund Administrator. </w:t>
      </w:r>
    </w:p>
    <w:p w14:paraId="76E4E3BF" w14:textId="77777777" w:rsidR="00C0674E" w:rsidRDefault="00C0674E"/>
    <w:sectPr w:rsidR="00C0674E" w:rsidSect="009172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62"/>
    <w:rsid w:val="000F6988"/>
    <w:rsid w:val="003E1D86"/>
    <w:rsid w:val="00502333"/>
    <w:rsid w:val="006A3A52"/>
    <w:rsid w:val="00917262"/>
    <w:rsid w:val="00AF10D0"/>
    <w:rsid w:val="00C0674E"/>
    <w:rsid w:val="00C60C34"/>
    <w:rsid w:val="00C80930"/>
    <w:rsid w:val="00C94530"/>
    <w:rsid w:val="00E50CBB"/>
    <w:rsid w:val="00EF116F"/>
    <w:rsid w:val="00F9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15CEF"/>
  <w15:chartTrackingRefBased/>
  <w15:docId w15:val="{C7CA1B5D-8F34-4BE5-9F80-316FD81C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262"/>
    <w:pPr>
      <w:spacing w:after="10" w:line="249" w:lineRule="auto"/>
      <w:ind w:left="32" w:hanging="10"/>
    </w:pPr>
    <w:rPr>
      <w:rFonts w:eastAsia="Times New Roman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262"/>
    <w:pPr>
      <w:keepNext/>
      <w:keepLines/>
      <w:spacing w:before="360" w:after="8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262"/>
    <w:pPr>
      <w:keepNext/>
      <w:keepLines/>
      <w:spacing w:before="160" w:after="8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262"/>
    <w:pPr>
      <w:keepNext/>
      <w:keepLines/>
      <w:spacing w:before="160" w:after="80" w:line="240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262"/>
    <w:pPr>
      <w:keepNext/>
      <w:keepLines/>
      <w:spacing w:before="80" w:after="40" w:line="240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262"/>
    <w:pPr>
      <w:keepNext/>
      <w:keepLines/>
      <w:spacing w:before="80" w:after="40" w:line="240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262"/>
    <w:pPr>
      <w:keepNext/>
      <w:keepLines/>
      <w:spacing w:before="40" w:after="0" w:line="240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262"/>
    <w:pPr>
      <w:keepNext/>
      <w:keepLines/>
      <w:spacing w:before="40" w:after="0" w:line="240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262"/>
    <w:pPr>
      <w:keepNext/>
      <w:keepLines/>
      <w:spacing w:after="0" w:line="240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262"/>
    <w:pPr>
      <w:keepNext/>
      <w:keepLines/>
      <w:spacing w:after="0" w:line="240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0930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917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2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2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2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2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2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2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2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262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17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262"/>
    <w:pPr>
      <w:numPr>
        <w:ilvl w:val="1"/>
      </w:numPr>
      <w:spacing w:after="160" w:line="240" w:lineRule="auto"/>
      <w:ind w:left="32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172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262"/>
    <w:pPr>
      <w:spacing w:before="160" w:after="160" w:line="240" w:lineRule="auto"/>
      <w:ind w:left="0" w:firstLine="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917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262"/>
    <w:pPr>
      <w:spacing w:after="160" w:line="240" w:lineRule="auto"/>
      <w:ind w:left="720" w:firstLine="0"/>
      <w:contextualSpacing/>
    </w:pPr>
    <w:rPr>
      <w:rFonts w:eastAsiaTheme="minorHAnsi"/>
      <w:color w:val="auto"/>
      <w:lang w:eastAsia="en-US"/>
    </w:rPr>
  </w:style>
  <w:style w:type="character" w:styleId="IntenseEmphasis">
    <w:name w:val="Intense Emphasis"/>
    <w:basedOn w:val="DefaultParagraphFont"/>
    <w:uiPriority w:val="21"/>
    <w:qFormat/>
    <w:rsid w:val="009172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2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262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917262"/>
    <w:pPr>
      <w:spacing w:after="0"/>
    </w:pPr>
    <w:rPr>
      <w:rFonts w:asciiTheme="minorHAnsi" w:eastAsiaTheme="minorEastAsia" w:hAnsiTheme="minorHAnsi" w:cstheme="minorBidi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Hatton</dc:creator>
  <cp:keywords/>
  <dc:description/>
  <cp:lastModifiedBy>John Lusby</cp:lastModifiedBy>
  <cp:revision>2</cp:revision>
  <dcterms:created xsi:type="dcterms:W3CDTF">2024-11-14T13:33:00Z</dcterms:created>
  <dcterms:modified xsi:type="dcterms:W3CDTF">2024-11-14T13:33:00Z</dcterms:modified>
</cp:coreProperties>
</file>